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F361" w14:textId="236BC5D2" w:rsidR="00BD40B5" w:rsidRDefault="00070A82" w:rsidP="00070A82">
      <w:pPr>
        <w:pStyle w:val="Title"/>
      </w:pPr>
      <w:r>
        <w:t>Linear Functions – Assignment</w:t>
      </w:r>
    </w:p>
    <w:p w14:paraId="48F141C5" w14:textId="4C1CD4C6" w:rsidR="00070A82" w:rsidRDefault="00070A82" w:rsidP="00070A82">
      <w:pPr>
        <w:pStyle w:val="Subtitle"/>
      </w:pPr>
      <w:r>
        <w:t>College Algebra</w:t>
      </w:r>
    </w:p>
    <w:p w14:paraId="451A5D18" w14:textId="13944F85" w:rsidR="00070A82" w:rsidRDefault="00070A82" w:rsidP="00070A82">
      <w:pPr>
        <w:pStyle w:val="ListParagraph"/>
        <w:numPr>
          <w:ilvl w:val="0"/>
          <w:numId w:val="1"/>
        </w:numPr>
      </w:pPr>
      <w:r>
        <w:t>Terry is skiing down a steep hill. Terry's elevation,</w:t>
      </w:r>
      <w:r>
        <w:t xml:space="preserve"> </w:t>
      </w:r>
      <m:oMath>
        <m:r>
          <w:rPr>
            <w:rFonts w:ascii="Cambria Math" w:hAnsi="Cambria Math"/>
          </w:rPr>
          <m:t>E(t)</m:t>
        </m:r>
      </m:oMath>
      <w:r>
        <w:t>,</w:t>
      </w:r>
      <w:r>
        <w:t xml:space="preserve"> </w:t>
      </w:r>
      <w:r>
        <w:t xml:space="preserve">in feet after </w:t>
      </w:r>
      <m:oMath>
        <m:r>
          <w:rPr>
            <w:rFonts w:ascii="Cambria Math" w:hAnsi="Cambria Math" w:cs="Cambria Math"/>
          </w:rPr>
          <m:t>t</m:t>
        </m:r>
      </m:oMath>
      <w:r w:rsidRPr="00070A82">
        <w:rPr>
          <w:rFonts w:eastAsiaTheme="minorEastAsia"/>
        </w:rPr>
        <w:t xml:space="preserve"> </w:t>
      </w:r>
      <w:r>
        <w:t>seconds is</w:t>
      </w:r>
      <w:r>
        <w:t xml:space="preserve"> </w:t>
      </w:r>
      <w:r>
        <w:t>given by</w:t>
      </w:r>
      <w:r>
        <w:t xml:space="preserve">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=3000-70t</m:t>
        </m:r>
      </m:oMath>
      <w:r>
        <w:t>.</w:t>
      </w:r>
      <w:r>
        <w:t xml:space="preserve"> </w:t>
      </w:r>
      <w:r>
        <w:t>Write a complete sentence describing Terry’s starting elevation and how it is changing over time.</w:t>
      </w:r>
    </w:p>
    <w:p w14:paraId="3090A1B5" w14:textId="5BB07C7A" w:rsidR="00785BCF" w:rsidRDefault="00785BCF" w:rsidP="00070A82">
      <w:pPr>
        <w:pStyle w:val="ListParagraph"/>
        <w:numPr>
          <w:ilvl w:val="0"/>
          <w:numId w:val="1"/>
        </w:numPr>
      </w:pPr>
      <w:r w:rsidRPr="00785BCF">
        <w:t>Jessica is walking home from a friend’s house. After 2 minutes she is 1.4 miles from home. Twelve minutes after leaving, she is 0.9 miles from home. What is her rate in miles per hour?</w:t>
      </w:r>
    </w:p>
    <w:p w14:paraId="04D163D5" w14:textId="7E4C3592" w:rsidR="00070A82" w:rsidRDefault="00785BCF" w:rsidP="00070A82">
      <w:pPr>
        <w:pStyle w:val="ListParagraph"/>
        <w:numPr>
          <w:ilvl w:val="0"/>
          <w:numId w:val="2"/>
        </w:numPr>
      </w:pPr>
      <w:r>
        <w:t>Determine whether the function is increasing or decreasing.</w:t>
      </w:r>
      <w:r>
        <w:br/>
      </w: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=5x+6</m:t>
          </m:r>
        </m:oMath>
      </m:oMathPara>
    </w:p>
    <w:p w14:paraId="6DC19ABD" w14:textId="2BBC3150" w:rsidR="00070A82" w:rsidRDefault="00785BCF" w:rsidP="00070A82">
      <w:pPr>
        <w:pStyle w:val="ListParagraph"/>
        <w:numPr>
          <w:ilvl w:val="0"/>
          <w:numId w:val="3"/>
        </w:numPr>
      </w:pPr>
      <w:r>
        <w:t>Determine whether the function is increasing or decreasing.</w:t>
      </w:r>
      <w:r>
        <w:br/>
      </w:r>
      <m:oMathPara>
        <m:oMath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=8-3x</m:t>
          </m:r>
        </m:oMath>
      </m:oMathPara>
    </w:p>
    <w:p w14:paraId="4B4B2F62" w14:textId="28FA3575" w:rsidR="00070A82" w:rsidRDefault="00785BCF" w:rsidP="00070A82">
      <w:pPr>
        <w:pStyle w:val="ListParagraph"/>
        <w:numPr>
          <w:ilvl w:val="0"/>
          <w:numId w:val="4"/>
        </w:numPr>
      </w:pPr>
      <w:r>
        <w:t>Find the slope of the line that passes through the two given points.</w:t>
      </w:r>
      <w: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1,5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4,11</m:t>
              </m:r>
            </m:e>
          </m:d>
        </m:oMath>
      </m:oMathPara>
    </w:p>
    <w:p w14:paraId="745BA75E" w14:textId="6F9E4FCA" w:rsidR="00070A82" w:rsidRDefault="00785BCF" w:rsidP="00070A82">
      <w:pPr>
        <w:pStyle w:val="ListParagraph"/>
        <w:numPr>
          <w:ilvl w:val="0"/>
          <w:numId w:val="4"/>
        </w:numPr>
      </w:pPr>
      <w:r>
        <w:t>Find the slope of the line that passes through the two given points.</w:t>
      </w:r>
      <w: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-1,4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5,2</m:t>
              </m:r>
            </m:e>
          </m:d>
        </m:oMath>
      </m:oMathPara>
    </w:p>
    <w:p w14:paraId="1E34774F" w14:textId="29C32941" w:rsidR="00070A82" w:rsidRDefault="001E26CE" w:rsidP="00070A82">
      <w:pPr>
        <w:pStyle w:val="ListParagraph"/>
        <w:numPr>
          <w:ilvl w:val="0"/>
          <w:numId w:val="5"/>
        </w:numPr>
      </w:pPr>
      <w:r>
        <w:t>Write an equation for the line graphed.</w:t>
      </w:r>
      <w:r>
        <w:rPr>
          <w:noProof/>
        </w:rPr>
        <w:drawing>
          <wp:inline distT="0" distB="0" distL="0" distR="0" wp14:anchorId="303DABDF" wp14:editId="3A2FE020">
            <wp:extent cx="2981325" cy="2971800"/>
            <wp:effectExtent l="0" t="0" r="9525" b="0"/>
            <wp:docPr id="199399004" name="Picture 1" descr="Graph of a decreasing linear function with points (0,3) and (1.5, 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9004" name="Picture 1" descr="Graph of a decreasing linear function with points (0,3) and (1.5, 0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DAA53" w14:textId="56155F20" w:rsidR="00070A82" w:rsidRPr="00070A82" w:rsidRDefault="001E26CE" w:rsidP="00070A82">
      <w:pPr>
        <w:pStyle w:val="ListParagraph"/>
        <w:numPr>
          <w:ilvl w:val="0"/>
          <w:numId w:val="5"/>
        </w:numPr>
      </w:pPr>
      <w:r>
        <w:lastRenderedPageBreak/>
        <w:t>Write an equation for the line graphed.</w:t>
      </w:r>
      <w:r>
        <w:br/>
      </w:r>
      <w:r>
        <w:rPr>
          <w:noProof/>
        </w:rPr>
        <w:drawing>
          <wp:inline distT="0" distB="0" distL="0" distR="0" wp14:anchorId="5AD75BB1" wp14:editId="53651B43">
            <wp:extent cx="4171950" cy="4171950"/>
            <wp:effectExtent l="0" t="0" r="0" b="0"/>
            <wp:docPr id="1440919969" name="Picture 4" descr="Graph of an increasing linear function with points at (1,2) and (0,-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19969" name="Picture 4" descr="Graph of an increasing linear function with points at (1,2) and (0,-2)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0A82" w:rsidRPr="00070A8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E443" w14:textId="77777777" w:rsidR="006F5A52" w:rsidRDefault="006F5A52" w:rsidP="002F4CC1">
      <w:pPr>
        <w:spacing w:after="0" w:line="240" w:lineRule="auto"/>
      </w:pPr>
      <w:r>
        <w:separator/>
      </w:r>
    </w:p>
  </w:endnote>
  <w:endnote w:type="continuationSeparator" w:id="0">
    <w:p w14:paraId="79A762C2" w14:textId="77777777" w:rsidR="006F5A52" w:rsidRDefault="006F5A52" w:rsidP="002F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15CA" w14:textId="47A983F3" w:rsidR="002F4CC1" w:rsidRPr="002F4CC1" w:rsidRDefault="002F4CC1" w:rsidP="002F4CC1">
    <w:pPr>
      <w:pStyle w:val="Footer"/>
      <w:rPr>
        <w:sz w:val="16"/>
        <w:szCs w:val="16"/>
      </w:rPr>
    </w:pPr>
    <w:r>
      <w:rPr>
        <w:sz w:val="16"/>
        <w:szCs w:val="16"/>
      </w:rPr>
      <w:t>Linear Functions</w:t>
    </w:r>
    <w:r w:rsidRPr="002F4CC1">
      <w:rPr>
        <w:sz w:val="16"/>
        <w:szCs w:val="16"/>
      </w:rPr>
      <w:t xml:space="preserve"> - Assignment © 2026 by Christopher Sears is licensed under CC BY 4.0. To view a copy of this license, visit https://creativecommons.org/licenses/by/4.0/</w:t>
    </w:r>
  </w:p>
  <w:p w14:paraId="3B68AEFC" w14:textId="2DD7E41D" w:rsidR="002F4CC1" w:rsidRPr="002F4CC1" w:rsidRDefault="002F4CC1" w:rsidP="002F4CC1">
    <w:pPr>
      <w:pStyle w:val="Footer"/>
    </w:pPr>
    <w:r w:rsidRPr="002F4CC1">
      <w:rPr>
        <w:sz w:val="16"/>
        <w:szCs w:val="16"/>
      </w:rPr>
      <w:t>Some material taken from College Algebra 2e by Jay Abramson. Access for free at https://openstax.org/books/college-algebra-2e/pages/1-introduction-to-prerequisites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C3AD" w14:textId="77777777" w:rsidR="006F5A52" w:rsidRDefault="006F5A52" w:rsidP="002F4CC1">
      <w:pPr>
        <w:spacing w:after="0" w:line="240" w:lineRule="auto"/>
      </w:pPr>
      <w:r>
        <w:separator/>
      </w:r>
    </w:p>
  </w:footnote>
  <w:footnote w:type="continuationSeparator" w:id="0">
    <w:p w14:paraId="514A6C54" w14:textId="77777777" w:rsidR="006F5A52" w:rsidRDefault="006F5A52" w:rsidP="002F4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7B8"/>
    <w:multiLevelType w:val="hybridMultilevel"/>
    <w:tmpl w:val="04880E5E"/>
    <w:lvl w:ilvl="0" w:tplc="D0D63ED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313CF"/>
    <w:multiLevelType w:val="hybridMultilevel"/>
    <w:tmpl w:val="1FBE1E6C"/>
    <w:lvl w:ilvl="0" w:tplc="D0C47A4A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D7C84"/>
    <w:multiLevelType w:val="hybridMultilevel"/>
    <w:tmpl w:val="70F4A64A"/>
    <w:lvl w:ilvl="0" w:tplc="E402C0E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658B"/>
    <w:multiLevelType w:val="hybridMultilevel"/>
    <w:tmpl w:val="7F880462"/>
    <w:lvl w:ilvl="0" w:tplc="072A56C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1163E"/>
    <w:multiLevelType w:val="hybridMultilevel"/>
    <w:tmpl w:val="FEF6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4210">
    <w:abstractNumId w:val="4"/>
  </w:num>
  <w:num w:numId="2" w16cid:durableId="163017803">
    <w:abstractNumId w:val="2"/>
  </w:num>
  <w:num w:numId="3" w16cid:durableId="1063329618">
    <w:abstractNumId w:val="3"/>
  </w:num>
  <w:num w:numId="4" w16cid:durableId="2040356369">
    <w:abstractNumId w:val="0"/>
  </w:num>
  <w:num w:numId="5" w16cid:durableId="10508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82"/>
    <w:rsid w:val="00070A82"/>
    <w:rsid w:val="001E26CE"/>
    <w:rsid w:val="002F4CC1"/>
    <w:rsid w:val="00354A79"/>
    <w:rsid w:val="006F5A52"/>
    <w:rsid w:val="00785BCF"/>
    <w:rsid w:val="00BD40B5"/>
    <w:rsid w:val="00D02270"/>
    <w:rsid w:val="00D4018F"/>
    <w:rsid w:val="00D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C16C"/>
  <w15:chartTrackingRefBased/>
  <w15:docId w15:val="{195DC9DE-C68F-48BD-A84E-07CB902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A8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70A8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F4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C1"/>
  </w:style>
  <w:style w:type="paragraph" w:styleId="Footer">
    <w:name w:val="footer"/>
    <w:basedOn w:val="Normal"/>
    <w:link w:val="FooterChar"/>
    <w:uiPriority w:val="99"/>
    <w:unhideWhenUsed/>
    <w:rsid w:val="002F4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Christopher M (Maysville)</dc:creator>
  <cp:keywords/>
  <dc:description/>
  <cp:lastModifiedBy>Sears, Christopher M (Maysville)</cp:lastModifiedBy>
  <cp:revision>8</cp:revision>
  <dcterms:created xsi:type="dcterms:W3CDTF">2026-03-13T03:39:00Z</dcterms:created>
  <dcterms:modified xsi:type="dcterms:W3CDTF">2026-03-13T04:15:00Z</dcterms:modified>
</cp:coreProperties>
</file>